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0E0" w:rsidRDefault="00AE30E0" w:rsidP="00AE30E0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6E5A60">
        <w:rPr>
          <w:rFonts w:asciiTheme="majorEastAsia" w:eastAsiaTheme="majorEastAsia" w:hAnsiTheme="majorEastAsia" w:hint="eastAsia"/>
          <w:sz w:val="32"/>
          <w:szCs w:val="32"/>
        </w:rPr>
        <w:t>精彩世界，等你翻开</w:t>
      </w:r>
    </w:p>
    <w:p w:rsidR="00AE30E0" w:rsidRPr="006E5A60" w:rsidRDefault="00AE30E0" w:rsidP="00AE30E0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</w:p>
    <w:p w:rsidR="00AE30E0" w:rsidRPr="006E5A60" w:rsidRDefault="00AE30E0" w:rsidP="00AE30E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我们生活在一个精彩的世界中，这里不仅有美丽的风景，可爱的动物，千奇百怪的大自然，还有有趣的人们以及他们奇怪的思想和智慧。然而这个世界很大，我们很小，我们只是这个世界中的一粒沙，渺小的微不足道，渺小到没有谁会留意到你什么时候来，什么时候悄悄的溜走。我们穷其一生也无法亲自去感受这个世界这么多的美，但我们却可以借助他人的经历与体会去感悟这个世界的多元与广阔。书籍为我们提供了这个无与伦比的条件，让我们能够动用双手，翻开一页页的未知，透过他人的眼睛，去欣赏这个精彩的世界。</w:t>
      </w:r>
      <w:r w:rsidRPr="006E5A60">
        <w:rPr>
          <w:rFonts w:ascii="仿宋" w:eastAsia="仿宋" w:hAnsi="仿宋"/>
        </w:rPr>
        <w:br/>
      </w:r>
      <w:r w:rsidRPr="006E5A60">
        <w:rPr>
          <w:rFonts w:eastAsia="仿宋"/>
        </w:rPr>
        <w:t>  </w:t>
      </w:r>
      <w:r w:rsidRPr="006E5A60">
        <w:rPr>
          <w:rFonts w:ascii="仿宋" w:eastAsia="仿宋" w:hAnsi="仿宋"/>
        </w:rPr>
        <w:t>为了更好的体验这个世界带给我们的惊喜，我们发明创造了许多东西来充实我们的生活，网络，电视，各大媒体确实给我们的生活增添了许多色彩。但他们在一定程度上限制了我们观看世界的角度，让我们沉醉在偏向单一的虚拟的世界中，吸收与体验的更多是他们所留下来的物质，自己的见解与体验会随着其新鲜度的降低而降低。久而久之，我们的视线会变的越来越狭隘，</w:t>
      </w:r>
      <w:r w:rsidRPr="006E5A60">
        <w:rPr>
          <w:rFonts w:ascii="仿宋" w:eastAsia="仿宋" w:hAnsi="仿宋" w:hint="eastAsia"/>
        </w:rPr>
        <w:t>我们享受这个世界的精彩程度也会降低。</w:t>
      </w:r>
    </w:p>
    <w:p w:rsidR="00AE30E0" w:rsidRPr="006E5A60" w:rsidRDefault="00AE30E0" w:rsidP="00AE30E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书籍是前人留下的智慧与结晶，他们将自己的生平所见，对世间万物的看法，深思熟虑后的总结，以及对山川美景的感叹等融入其中，让他们展现在一张张跃动的纸上，表达着自己对欣赏过这个精彩世界之后的观后感，并寄托一种意愿与希望，希望自己能帮助阅读这些观后感的读者们去更好的了解这个世界，希望能与更多的人去分享这个世界的美丽，也让读者们更好的认识到自己的不足，唤起他们去探索，去钻研的动力，让精彩的分享继续流传下去。</w:t>
      </w:r>
    </w:p>
    <w:p w:rsidR="00AE30E0" w:rsidRPr="006E5A60" w:rsidRDefault="00AE30E0" w:rsidP="00AE30E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我们在阅读书籍的同时也融入了作者的思想，我们看到了作者的内心世界，我们体验到了作者想要表达的，我们与作者一同去思考高深的问题，一起去欣赏大自然的独特，一起去感受那壮阔的景致，一起去品位人生百态。我们看他们所看，想他们所想，我们在不觉间就已经和他们联结在一起，我们的境界随之提升；我们的意识变的更加敏锐；我们的思想也就变得更有内涵；我们的世界也变得更加丰富多彩。我们花了极其简短的时间，就收获了这么多，简直是赚到了。</w:t>
      </w:r>
    </w:p>
    <w:p w:rsidR="00AE30E0" w:rsidRPr="006E5A60" w:rsidRDefault="00AE30E0" w:rsidP="00AE30E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因为阅读，我们见识到了世界的多元与广阔，拓展了我们的视野；我们看到了我们遥不可及的思想与高度；我们站的更高，看到的更远；我们去了我们可能永远无法到达的地方；欣赏了难得一见的风景，见过了许多千奇百怪的面孔，经历过了酸甜苦辣咸，收获了无数份感动。正是由这样一个个精彩的瞬间构筑了我们精彩的世界。我们的内心也正因此变得更加强大，敢于去面对未知，学会不断成长。</w:t>
      </w:r>
    </w:p>
    <w:p w:rsidR="00AE30E0" w:rsidRPr="006E5A60" w:rsidRDefault="00AE30E0" w:rsidP="00AE30E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lastRenderedPageBreak/>
        <w:t>所以，在这风华正茂，年轻焕发的时候，如果你觉得</w:t>
      </w:r>
      <w:proofErr w:type="gramStart"/>
      <w:r w:rsidRPr="006E5A60">
        <w:rPr>
          <w:rFonts w:ascii="仿宋" w:eastAsia="仿宋" w:hAnsi="仿宋" w:hint="eastAsia"/>
        </w:rPr>
        <w:t>旅行太</w:t>
      </w:r>
      <w:proofErr w:type="gramEnd"/>
      <w:r w:rsidRPr="006E5A60">
        <w:rPr>
          <w:rFonts w:ascii="仿宋" w:eastAsia="仿宋" w:hAnsi="仿宋" w:hint="eastAsia"/>
        </w:rPr>
        <w:t>遥远，学习太痛苦，又懒于去社会实践，那不妨试一试在一个阳光明媚的午后，捧一本书，翻开那一张张灵动的纸张，精彩的世界正在为你打开。</w:t>
      </w:r>
    </w:p>
    <w:p w:rsidR="00AE30E0" w:rsidRDefault="00AE30E0" w:rsidP="00AE30E0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AE30E0" w:rsidRPr="006E5A60" w:rsidRDefault="00AE30E0" w:rsidP="00AE30E0">
      <w:pPr>
        <w:spacing w:line="360" w:lineRule="exact"/>
        <w:ind w:firstLineChars="1550" w:firstLine="4357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>厦门工学院/叶鑫洋（文）</w:t>
      </w:r>
    </w:p>
    <w:p w:rsidR="00AE30E0" w:rsidRDefault="00AE30E0" w:rsidP="00AE30E0">
      <w:pPr>
        <w:spacing w:line="360" w:lineRule="exact"/>
        <w:rPr>
          <w:rFonts w:ascii="仿宋" w:eastAsia="仿宋" w:hAnsi="仿宋"/>
          <w:b/>
        </w:rPr>
      </w:pPr>
    </w:p>
    <w:p w:rsidR="0021249B" w:rsidRPr="00AE30E0" w:rsidRDefault="0021249B"/>
    <w:sectPr w:rsidR="0021249B" w:rsidRPr="00AE30E0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30E0"/>
    <w:rsid w:val="0021249B"/>
    <w:rsid w:val="00AE3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0E0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957</Characters>
  <Application>Microsoft Office Word</Application>
  <DocSecurity>0</DocSecurity>
  <Lines>7</Lines>
  <Paragraphs>2</Paragraphs>
  <ScaleCrop>false</ScaleCrop>
  <Company>china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2018-04-18T08:08:00Z</dcterms:created>
  <dcterms:modified xsi:type="dcterms:W3CDTF">2018-04-18T08:08:00Z</dcterms:modified>
</cp:coreProperties>
</file>